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BAC2" w14:textId="7E0E69AE" w:rsidR="00A275BD" w:rsidRPr="00F567B5" w:rsidRDefault="001D42B7" w:rsidP="00A275BD">
      <w:pPr>
        <w:spacing w:line="312" w:lineRule="auto"/>
        <w:jc w:val="center"/>
        <w:rPr>
          <w:noProof/>
          <w:sz w:val="26"/>
          <w:szCs w:val="26"/>
          <w:lang w:val="vi-VN"/>
        </w:rPr>
      </w:pPr>
      <w:r w:rsidRPr="001D42B7">
        <w:rPr>
          <w:b/>
          <w:bCs/>
          <w:noProof/>
          <w:sz w:val="26"/>
          <w:szCs w:val="26"/>
        </w:rPr>
        <w:t>SOCIALIST REPUBLIC OF VIETNAM</w:t>
      </w:r>
      <w:r w:rsidRPr="001D42B7">
        <w:rPr>
          <w:b/>
          <w:bCs/>
          <w:noProof/>
          <w:sz w:val="26"/>
          <w:szCs w:val="26"/>
        </w:rPr>
        <w:br/>
        <w:t>Independence - Freedom - Happiness</w:t>
      </w:r>
      <w:r w:rsidR="00A275BD" w:rsidRPr="00F567B5">
        <w:rPr>
          <w:b/>
          <w:bCs/>
          <w:noProof/>
          <w:sz w:val="26"/>
          <w:szCs w:val="26"/>
          <w:lang w:val="vi-VN"/>
        </w:rPr>
        <w:br/>
        <w:t>_________________</w:t>
      </w:r>
    </w:p>
    <w:p w14:paraId="5C7B02FD" w14:textId="77777777" w:rsidR="001D42B7" w:rsidRDefault="001D42B7" w:rsidP="00A275BD">
      <w:pPr>
        <w:spacing w:line="312" w:lineRule="auto"/>
        <w:jc w:val="center"/>
        <w:rPr>
          <w:b/>
          <w:bCs/>
          <w:i/>
          <w:iCs/>
          <w:noProof/>
          <w:sz w:val="26"/>
          <w:szCs w:val="26"/>
        </w:rPr>
      </w:pPr>
      <w:r w:rsidRPr="001D42B7">
        <w:rPr>
          <w:b/>
          <w:bCs/>
          <w:noProof/>
          <w:sz w:val="26"/>
          <w:szCs w:val="26"/>
        </w:rPr>
        <w:t>DOMAIN NAME REGISTRATION FORM FOR VIETNAM NATIONAL DOMAIN “.VN” / INTERNATIONAL DOMAIN NAME IN VIETNAM</w:t>
      </w:r>
      <w:r w:rsidRPr="001D42B7">
        <w:rPr>
          <w:b/>
          <w:bCs/>
          <w:i/>
          <w:iCs/>
          <w:noProof/>
          <w:sz w:val="26"/>
          <w:szCs w:val="26"/>
          <w:lang w:val="vi-VN"/>
        </w:rPr>
        <w:t xml:space="preserve"> </w:t>
      </w:r>
    </w:p>
    <w:p w14:paraId="630524A4" w14:textId="77777777" w:rsidR="001D42B7" w:rsidRDefault="001D42B7" w:rsidP="00A275BD">
      <w:pPr>
        <w:jc w:val="center"/>
        <w:rPr>
          <w:i/>
          <w:iCs/>
          <w:noProof/>
          <w:sz w:val="26"/>
          <w:szCs w:val="26"/>
        </w:rPr>
      </w:pPr>
      <w:r w:rsidRPr="001D42B7">
        <w:rPr>
          <w:i/>
          <w:iCs/>
          <w:noProof/>
          <w:sz w:val="26"/>
          <w:szCs w:val="26"/>
        </w:rPr>
        <w:t>(For agencies, organizations, enterprises)</w:t>
      </w:r>
      <w:r w:rsidRPr="001D42B7">
        <w:rPr>
          <w:i/>
          <w:iCs/>
          <w:noProof/>
          <w:sz w:val="26"/>
          <w:szCs w:val="26"/>
          <w:lang w:val="vi-VN"/>
        </w:rPr>
        <w:t xml:space="preserve"> </w:t>
      </w:r>
    </w:p>
    <w:p w14:paraId="7DD6049B" w14:textId="56D7545C" w:rsidR="00A275BD" w:rsidRPr="002B21E5" w:rsidRDefault="001D42B7" w:rsidP="00A275BD">
      <w:pPr>
        <w:jc w:val="center"/>
        <w:rPr>
          <w:i/>
          <w:iCs/>
          <w:sz w:val="26"/>
          <w:szCs w:val="26"/>
          <w:lang w:bidi="vi-VN"/>
        </w:rPr>
      </w:pPr>
      <w:r>
        <w:rPr>
          <w:noProof/>
          <w:sz w:val="26"/>
          <w:szCs w:val="26"/>
        </w:rPr>
        <w:t>Dear</w:t>
      </w:r>
      <w:r w:rsidR="00A275BD" w:rsidRPr="00F567B5">
        <w:rPr>
          <w:noProof/>
          <w:sz w:val="26"/>
          <w:szCs w:val="26"/>
          <w:lang w:val="vi-VN"/>
        </w:rPr>
        <w:t xml:space="preserve">: </w:t>
      </w:r>
      <w:r w:rsidRPr="001D42B7">
        <w:rPr>
          <w:b/>
          <w:bCs/>
          <w:sz w:val="26"/>
          <w:szCs w:val="26"/>
          <w:lang w:bidi="vi-VN"/>
        </w:rPr>
        <w:t>GMO-Z.com Runsystem Joint Stock Company</w:t>
      </w:r>
    </w:p>
    <w:tbl>
      <w:tblPr>
        <w:tblW w:w="5073" w:type="pct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852"/>
      </w:tblGrid>
      <w:tr w:rsidR="00A275BD" w:rsidRPr="00F567B5" w14:paraId="316634F3" w14:textId="77777777" w:rsidTr="00A275BD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E206D1" w14:textId="5E375533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="001D42B7" w:rsidRPr="001D42B7">
              <w:t xml:space="preserve"> 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Domain name to register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2C3E7D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………………………………………………….</w:t>
            </w:r>
          </w:p>
        </w:tc>
      </w:tr>
      <w:tr w:rsidR="00A275BD" w:rsidRPr="00F567B5" w14:paraId="50020D2E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390A2BB7" w14:textId="0E773E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b/>
                <w:bCs/>
                <w:noProof/>
                <w:sz w:val="26"/>
                <w:szCs w:val="26"/>
                <w:lang w:val="vi-VN"/>
              </w:rPr>
              <w:t xml:space="preserve">2. 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Domain name registrant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3BD25D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 </w:t>
            </w:r>
          </w:p>
        </w:tc>
      </w:tr>
      <w:tr w:rsidR="00A275BD" w:rsidRPr="00F567B5" w14:paraId="16C9AC5D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79C07DEA" w14:textId="1966704E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Name of agency, organization, or enterprise *</w:t>
            </w:r>
            <w:r w:rsidRPr="001D42B7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AB82E6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</w:t>
            </w:r>
          </w:p>
        </w:tc>
      </w:tr>
      <w:tr w:rsidR="00A275BD" w:rsidRPr="00F567B5" w14:paraId="086CB5CB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51E63A76" w14:textId="26359AA8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5D9012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</w:t>
            </w:r>
          </w:p>
        </w:tc>
      </w:tr>
      <w:tr w:rsidR="00A275BD" w:rsidRPr="00F567B5" w14:paraId="61309DFD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4D86E983" w14:textId="0C981BCB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Tax code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B92C58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………………………………………………………</w:t>
            </w:r>
          </w:p>
          <w:p w14:paraId="19E6F913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………………………………………………………..</w:t>
            </w:r>
          </w:p>
          <w:p w14:paraId="4CEDFDDB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………………………………………………………</w:t>
            </w:r>
          </w:p>
        </w:tc>
      </w:tr>
      <w:tr w:rsidR="00A275BD" w:rsidRPr="00F567B5" w14:paraId="4FD4B3F8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129CE2D" w14:textId="154CAD3B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Full address of the headquarters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6943A4" w14:textId="5BD4E2ED" w:rsidR="001D42B7" w:rsidRDefault="001D42B7" w:rsidP="001D42B7">
            <w:pPr>
              <w:spacing w:line="360" w:lineRule="auto"/>
            </w:pPr>
            <w:r>
              <w:t>House number, street name: …………………………….</w:t>
            </w:r>
          </w:p>
          <w:p w14:paraId="605491D7" w14:textId="5AF8AC4A" w:rsidR="001D42B7" w:rsidRDefault="001D42B7" w:rsidP="001D42B7">
            <w:pPr>
              <w:spacing w:line="360" w:lineRule="auto"/>
            </w:pPr>
            <w:r>
              <w:t>Ward/Commune/Town: …………………………………</w:t>
            </w:r>
          </w:p>
          <w:p w14:paraId="276BC5D7" w14:textId="77777777" w:rsidR="001D42B7" w:rsidRDefault="001D42B7" w:rsidP="001D42B7">
            <w:pPr>
              <w:spacing w:line="360" w:lineRule="auto"/>
            </w:pPr>
            <w:r>
              <w:t>District/City/Town: …………………………………………</w:t>
            </w:r>
          </w:p>
          <w:p w14:paraId="6C918FAF" w14:textId="77777777" w:rsidR="001D42B7" w:rsidRDefault="001D42B7" w:rsidP="001D42B7">
            <w:pPr>
              <w:spacing w:line="360" w:lineRule="auto"/>
            </w:pPr>
            <w:r>
              <w:t>Province/City under central authority: ……………………</w:t>
            </w:r>
          </w:p>
          <w:p w14:paraId="274230D3" w14:textId="77777777" w:rsidR="001D42B7" w:rsidRDefault="001D42B7" w:rsidP="001D42B7">
            <w:pPr>
              <w:spacing w:line="360" w:lineRule="auto"/>
            </w:pPr>
            <w:r>
              <w:t>Country: ……………………………………………………</w:t>
            </w:r>
          </w:p>
          <w:p w14:paraId="0D8559DA" w14:textId="053989D4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275BD" w:rsidRPr="00F567B5" w14:paraId="45A85EC5" w14:textId="77777777" w:rsidTr="00A275BD">
        <w:tc>
          <w:tcPr>
            <w:tcW w:w="1914" w:type="pc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14:paraId="2E091EA4" w14:textId="1099ECE8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Phone number *</w:t>
            </w:r>
          </w:p>
        </w:tc>
        <w:tc>
          <w:tcPr>
            <w:tcW w:w="3086" w:type="pct"/>
            <w:tcBorders>
              <w:top w:val="nil"/>
              <w:left w:val="nil"/>
              <w:right w:val="single" w:sz="4" w:space="0" w:color="auto"/>
            </w:tcBorders>
            <w:hideMark/>
          </w:tcPr>
          <w:p w14:paraId="2EE9427C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</w:t>
            </w:r>
          </w:p>
        </w:tc>
      </w:tr>
      <w:tr w:rsidR="00A275BD" w:rsidRPr="00F567B5" w14:paraId="1E4354AA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488F98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Email *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9A6DD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</w:t>
            </w:r>
          </w:p>
        </w:tc>
      </w:tr>
      <w:tr w:rsidR="00A275BD" w:rsidRPr="00F567B5" w14:paraId="487B6190" w14:textId="77777777" w:rsidTr="00A275BD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13B236" w14:textId="46458A0D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b/>
                <w:bCs/>
                <w:noProof/>
                <w:sz w:val="26"/>
                <w:szCs w:val="26"/>
                <w:lang w:val="vi-VN"/>
              </w:rPr>
              <w:t xml:space="preserve">3. 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Domain name administrator information</w:t>
            </w:r>
            <w:r w:rsidR="001D42B7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="001D42B7" w:rsidRPr="001D42B7">
              <w:rPr>
                <w:noProof/>
                <w:sz w:val="26"/>
                <w:szCs w:val="26"/>
              </w:rPr>
              <w:t>(</w:t>
            </w:r>
            <w:r w:rsidR="001D42B7" w:rsidRPr="001D42B7">
              <w:rPr>
                <w:i/>
                <w:iCs/>
                <w:noProof/>
                <w:sz w:val="26"/>
                <w:szCs w:val="26"/>
              </w:rPr>
              <w:t>Legal representative of the agency, organization, or enterprise that owns the domain</w:t>
            </w:r>
            <w:r w:rsidR="001D42B7" w:rsidRPr="001D42B7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6A87ACA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 </w:t>
            </w:r>
          </w:p>
        </w:tc>
      </w:tr>
      <w:tr w:rsidR="00A275BD" w:rsidRPr="00F567B5" w14:paraId="7DB87F55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5AA469" w14:textId="6CD704DD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Full name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62147A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3CD4D04B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F9D931" w14:textId="7744812C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Passport number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0DE345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135D214D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479B65" w14:textId="38D253CA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Address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F3C892" w14:textId="77777777" w:rsidR="001D42B7" w:rsidRDefault="001D42B7" w:rsidP="001D42B7">
            <w:pPr>
              <w:spacing w:line="360" w:lineRule="auto"/>
            </w:pPr>
            <w:r>
              <w:t>House number, street name: …………………………….</w:t>
            </w:r>
          </w:p>
          <w:p w14:paraId="1F624F2D" w14:textId="77777777" w:rsidR="001D42B7" w:rsidRDefault="001D42B7" w:rsidP="001D42B7">
            <w:pPr>
              <w:spacing w:line="360" w:lineRule="auto"/>
            </w:pPr>
            <w:r>
              <w:t>Ward/Commune/Town: …………………………………</w:t>
            </w:r>
          </w:p>
          <w:p w14:paraId="1984256D" w14:textId="20F0DEDC" w:rsidR="001D42B7" w:rsidRDefault="001D42B7" w:rsidP="001D42B7">
            <w:pPr>
              <w:spacing w:line="360" w:lineRule="auto"/>
            </w:pPr>
            <w:r>
              <w:t>District/City/Town: ……………………………………</w:t>
            </w:r>
          </w:p>
          <w:p w14:paraId="7D9C8349" w14:textId="77777777" w:rsidR="001D42B7" w:rsidRDefault="001D42B7" w:rsidP="001D42B7">
            <w:pPr>
              <w:spacing w:line="360" w:lineRule="auto"/>
            </w:pPr>
            <w:r>
              <w:t>Province/City under central authority: ……………………</w:t>
            </w:r>
          </w:p>
          <w:p w14:paraId="360906F8" w14:textId="78658CAA" w:rsidR="00A275BD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Country: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……………………………………………</w:t>
            </w:r>
          </w:p>
        </w:tc>
      </w:tr>
      <w:tr w:rsidR="001D42B7" w:rsidRPr="00F567B5" w14:paraId="05D16055" w14:textId="77777777" w:rsidTr="00A275BD">
        <w:tc>
          <w:tcPr>
            <w:tcW w:w="1914" w:type="pc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D34C34" w14:textId="556A81BF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Phone number *</w:t>
            </w:r>
          </w:p>
        </w:tc>
        <w:tc>
          <w:tcPr>
            <w:tcW w:w="308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1F60CD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1D42B7" w:rsidRPr="00F567B5" w14:paraId="74F7C67F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C6957C6" w14:textId="15D59442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Email *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388DDB" w14:textId="77777777" w:rsidR="001D42B7" w:rsidRDefault="001D42B7" w:rsidP="001D42B7">
            <w:pPr>
              <w:spacing w:line="312" w:lineRule="auto"/>
              <w:rPr>
                <w:noProof/>
                <w:sz w:val="26"/>
                <w:szCs w:val="26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  <w:p w14:paraId="005917EE" w14:textId="77777777" w:rsidR="001D42B7" w:rsidRPr="00A275BD" w:rsidRDefault="001D42B7" w:rsidP="001D42B7">
            <w:pPr>
              <w:spacing w:line="312" w:lineRule="auto"/>
              <w:rPr>
                <w:noProof/>
                <w:sz w:val="26"/>
                <w:szCs w:val="26"/>
              </w:rPr>
            </w:pPr>
          </w:p>
        </w:tc>
      </w:tr>
      <w:tr w:rsidR="00A275BD" w:rsidRPr="00F567B5" w14:paraId="2C6ED408" w14:textId="77777777" w:rsidTr="00A275BD"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86E973" w14:textId="312D9C66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b/>
                <w:bCs/>
                <w:noProof/>
                <w:sz w:val="26"/>
                <w:szCs w:val="26"/>
                <w:lang w:val="vi-VN"/>
              </w:rPr>
              <w:lastRenderedPageBreak/>
              <w:t xml:space="preserve">4. 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Technical contact information</w:t>
            </w:r>
          </w:p>
        </w:tc>
        <w:tc>
          <w:tcPr>
            <w:tcW w:w="30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B6DDFC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275BD" w:rsidRPr="00F567B5" w14:paraId="728F8215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2E84512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3AEC384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275BD" w:rsidRPr="00F567B5" w14:paraId="721A9D10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C846C84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F43AB97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275BD" w:rsidRPr="00F567B5" w14:paraId="79967FB6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0C48D21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F66E61C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275BD" w:rsidRPr="00F567B5" w14:paraId="37E551DB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C8F553" w14:textId="736B2C80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Full name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783064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6D174B2D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821D1E" w14:textId="46EB1CD5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Address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A3EA94" w14:textId="4943976C" w:rsidR="00A275BD" w:rsidRPr="001D42B7" w:rsidRDefault="001D42B7" w:rsidP="007B1239">
            <w:pPr>
              <w:spacing w:line="312" w:lineRule="auto"/>
              <w:rPr>
                <w:noProof/>
                <w:sz w:val="26"/>
                <w:szCs w:val="26"/>
              </w:rPr>
            </w:pPr>
            <w:r>
              <w:t xml:space="preserve">House number, street name: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……………………………</w:t>
            </w:r>
          </w:p>
          <w:p w14:paraId="686B1225" w14:textId="746225F3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Ward/Commune/Town: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………………………………</w:t>
            </w:r>
          </w:p>
          <w:p w14:paraId="6EA4023C" w14:textId="1D37924C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District/City/Town: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………………………</w:t>
            </w:r>
          </w:p>
          <w:p w14:paraId="24F6AE1C" w14:textId="6ACD0B3E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Province/City under central authority: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……………..</w:t>
            </w:r>
          </w:p>
          <w:p w14:paraId="26823AD2" w14:textId="12CF4F58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Country: </w:t>
            </w:r>
            <w:r w:rsidR="00A275BD" w:rsidRPr="00F567B5">
              <w:rPr>
                <w:noProof/>
                <w:sz w:val="26"/>
                <w:szCs w:val="26"/>
                <w:lang w:val="vi-VN"/>
              </w:rPr>
              <w:t>……………………………………………</w:t>
            </w:r>
          </w:p>
        </w:tc>
      </w:tr>
      <w:tr w:rsidR="001D42B7" w:rsidRPr="00F567B5" w14:paraId="06CD8499" w14:textId="77777777" w:rsidTr="00A275BD">
        <w:tc>
          <w:tcPr>
            <w:tcW w:w="1914" w:type="pc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ABE2BA" w14:textId="0E72277C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Phone number *</w:t>
            </w:r>
          </w:p>
        </w:tc>
        <w:tc>
          <w:tcPr>
            <w:tcW w:w="3086" w:type="pc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25CA45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1D42B7" w:rsidRPr="00F567B5" w14:paraId="123E8368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6498A8" w14:textId="51FE48D3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Email *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412BEA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3B4F8367" w14:textId="77777777" w:rsidTr="007B1239">
        <w:tc>
          <w:tcPr>
            <w:tcW w:w="1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43E6A1" w14:textId="36416315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b/>
                <w:bCs/>
                <w:noProof/>
                <w:sz w:val="26"/>
                <w:szCs w:val="26"/>
                <w:lang w:val="vi-VN"/>
              </w:rPr>
              <w:t xml:space="preserve">5. 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Fee payer information</w:t>
            </w:r>
            <w:r w:rsidR="001D42B7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="001D42B7" w:rsidRPr="001D42B7">
              <w:rPr>
                <w:i/>
                <w:iCs/>
                <w:noProof/>
                <w:sz w:val="26"/>
                <w:szCs w:val="26"/>
              </w:rPr>
              <w:t>(</w:t>
            </w:r>
            <w:r w:rsidR="001D42B7" w:rsidRPr="001D42B7">
              <w:rPr>
                <w:i/>
                <w:iCs/>
                <w:noProof/>
                <w:sz w:val="26"/>
                <w:szCs w:val="26"/>
              </w:rPr>
              <w:t>individual paying domain registration fees)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F36AA7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 </w:t>
            </w:r>
          </w:p>
        </w:tc>
      </w:tr>
      <w:tr w:rsidR="00A275BD" w:rsidRPr="00F567B5" w14:paraId="33243DAA" w14:textId="77777777" w:rsidTr="007B1239">
        <w:tc>
          <w:tcPr>
            <w:tcW w:w="1914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470E520" w14:textId="24FF2CFD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3086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A12ED3E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……………………………………………………..</w:t>
            </w:r>
          </w:p>
        </w:tc>
      </w:tr>
      <w:tr w:rsidR="00A275BD" w:rsidRPr="00F567B5" w14:paraId="22AB573B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5E69F1" w14:textId="25E73C94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Full name of the fee-paying</w:t>
            </w:r>
            <w:r>
              <w:rPr>
                <w:noProof/>
                <w:sz w:val="26"/>
                <w:szCs w:val="26"/>
              </w:rPr>
              <w:t xml:space="preserve"> **</w:t>
            </w:r>
            <w:r w:rsidRPr="001D42B7">
              <w:rPr>
                <w:noProof/>
                <w:sz w:val="26"/>
                <w:szCs w:val="26"/>
              </w:rPr>
              <w:t xml:space="preserve"> individual **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130B76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43C800E0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3E301A" w14:textId="09DA65DF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Address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D21B85" w14:textId="77777777" w:rsidR="001D42B7" w:rsidRPr="001D42B7" w:rsidRDefault="001D42B7" w:rsidP="001D42B7">
            <w:pPr>
              <w:spacing w:line="312" w:lineRule="auto"/>
              <w:rPr>
                <w:noProof/>
                <w:sz w:val="26"/>
                <w:szCs w:val="26"/>
              </w:rPr>
            </w:pPr>
            <w:r>
              <w:t xml:space="preserve">House number, street name: </w:t>
            </w: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</w:t>
            </w:r>
          </w:p>
          <w:p w14:paraId="4A768F83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Ward/Commune/Town: </w:t>
            </w: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</w:t>
            </w:r>
          </w:p>
          <w:p w14:paraId="416C7865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District/City/Town: </w:t>
            </w:r>
            <w:r w:rsidRPr="00F567B5">
              <w:rPr>
                <w:noProof/>
                <w:sz w:val="26"/>
                <w:szCs w:val="26"/>
                <w:lang w:val="vi-VN"/>
              </w:rPr>
              <w:t>………………………</w:t>
            </w:r>
          </w:p>
          <w:p w14:paraId="7953926E" w14:textId="77777777" w:rsidR="001D42B7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Province/City under central authority: </w:t>
            </w:r>
            <w:r w:rsidRPr="00F567B5">
              <w:rPr>
                <w:noProof/>
                <w:sz w:val="26"/>
                <w:szCs w:val="26"/>
                <w:lang w:val="vi-VN"/>
              </w:rPr>
              <w:t>……………..</w:t>
            </w:r>
          </w:p>
          <w:p w14:paraId="186DB511" w14:textId="16257AB4" w:rsidR="00A275BD" w:rsidRPr="00F567B5" w:rsidRDefault="001D42B7" w:rsidP="001D42B7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>
              <w:t xml:space="preserve">Country: </w:t>
            </w: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</w:t>
            </w:r>
          </w:p>
        </w:tc>
      </w:tr>
      <w:tr w:rsidR="00A275BD" w:rsidRPr="00F567B5" w14:paraId="5121A778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D677F3" w14:textId="00403C3B" w:rsidR="00A275BD" w:rsidRPr="00F567B5" w:rsidRDefault="001D42B7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1D42B7">
              <w:rPr>
                <w:noProof/>
                <w:sz w:val="26"/>
                <w:szCs w:val="26"/>
              </w:rPr>
              <w:t>Phone number *</w:t>
            </w:r>
          </w:p>
        </w:tc>
        <w:tc>
          <w:tcPr>
            <w:tcW w:w="30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C498AB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  <w:tr w:rsidR="00A275BD" w:rsidRPr="00F567B5" w14:paraId="26E40905" w14:textId="77777777" w:rsidTr="00A275BD"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228E26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Email *</w:t>
            </w:r>
          </w:p>
        </w:tc>
        <w:tc>
          <w:tcPr>
            <w:tcW w:w="3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B3FC55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…………………………………………………….</w:t>
            </w:r>
          </w:p>
        </w:tc>
      </w:tr>
    </w:tbl>
    <w:p w14:paraId="153ACAE1" w14:textId="77777777" w:rsidR="00A275BD" w:rsidRPr="00F567B5" w:rsidRDefault="00A275BD" w:rsidP="00A275BD">
      <w:pPr>
        <w:spacing w:line="312" w:lineRule="auto"/>
        <w:rPr>
          <w:noProof/>
          <w:sz w:val="26"/>
          <w:szCs w:val="26"/>
          <w:lang w:val="vi-VN"/>
        </w:rPr>
      </w:pPr>
      <w:r w:rsidRPr="00F567B5">
        <w:rPr>
          <w:noProof/>
          <w:sz w:val="26"/>
          <w:szCs w:val="26"/>
          <w:lang w:val="vi-VN"/>
        </w:rPr>
        <w:t> </w:t>
      </w:r>
    </w:p>
    <w:p w14:paraId="262A33A6" w14:textId="4F1E75DF" w:rsidR="00A275BD" w:rsidRPr="00F567B5" w:rsidRDefault="001D42B7" w:rsidP="00A275BD">
      <w:pPr>
        <w:spacing w:line="312" w:lineRule="auto"/>
        <w:rPr>
          <w:noProof/>
          <w:sz w:val="26"/>
          <w:szCs w:val="26"/>
          <w:lang w:val="vi-VN"/>
        </w:rPr>
      </w:pPr>
      <w:r w:rsidRPr="001D42B7">
        <w:rPr>
          <w:noProof/>
          <w:sz w:val="26"/>
          <w:szCs w:val="26"/>
        </w:rPr>
        <w:t>The domain name registrant commits to complying with the provisions of the law on the management and use of Internet resources and other relevant legal regulations.</w:t>
      </w:r>
      <w:r w:rsidR="00A275BD" w:rsidRPr="00F567B5">
        <w:rPr>
          <w:noProof/>
          <w:sz w:val="26"/>
          <w:szCs w:val="26"/>
          <w:lang w:val="vi-VN"/>
        </w:rPr>
        <w:t> </w:t>
      </w:r>
    </w:p>
    <w:tbl>
      <w:tblPr>
        <w:tblW w:w="10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989"/>
      </w:tblGrid>
      <w:tr w:rsidR="00A275BD" w:rsidRPr="005D2996" w14:paraId="151A773D" w14:textId="77777777" w:rsidTr="007B1239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1F5A" w14:textId="77777777" w:rsidR="00A275BD" w:rsidRPr="00F567B5" w:rsidRDefault="00A275BD" w:rsidP="007B1239">
            <w:pPr>
              <w:spacing w:line="312" w:lineRule="auto"/>
              <w:rPr>
                <w:noProof/>
                <w:sz w:val="26"/>
                <w:szCs w:val="26"/>
                <w:lang w:val="vi-VN"/>
              </w:rPr>
            </w:pPr>
            <w:r w:rsidRPr="00F567B5">
              <w:rPr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6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2BA9" w14:textId="10A2CBCE" w:rsidR="00A275BD" w:rsidRPr="001D42B7" w:rsidRDefault="00A275BD" w:rsidP="007B1239">
            <w:pPr>
              <w:spacing w:line="312" w:lineRule="auto"/>
              <w:jc w:val="center"/>
              <w:rPr>
                <w:i/>
                <w:iCs/>
                <w:noProof/>
              </w:rPr>
            </w:pPr>
            <w:r w:rsidRPr="00F567B5">
              <w:rPr>
                <w:i/>
                <w:iCs/>
                <w:noProof/>
                <w:sz w:val="26"/>
                <w:szCs w:val="26"/>
                <w:lang w:val="vi-VN"/>
              </w:rPr>
              <w:t xml:space="preserve">………, </w:t>
            </w:r>
            <w:r w:rsidR="001D42B7">
              <w:rPr>
                <w:i/>
                <w:iCs/>
                <w:noProof/>
                <w:sz w:val="26"/>
                <w:szCs w:val="26"/>
              </w:rPr>
              <w:t>Day</w:t>
            </w:r>
            <w:r w:rsidRPr="00F567B5">
              <w:rPr>
                <w:i/>
                <w:iCs/>
                <w:noProof/>
                <w:sz w:val="26"/>
                <w:szCs w:val="26"/>
                <w:lang w:val="vi-VN"/>
              </w:rPr>
              <w:t>…… </w:t>
            </w:r>
            <w:r w:rsidR="001D42B7">
              <w:rPr>
                <w:i/>
                <w:iCs/>
                <w:noProof/>
                <w:sz w:val="26"/>
                <w:szCs w:val="26"/>
              </w:rPr>
              <w:t>Month</w:t>
            </w:r>
            <w:r w:rsidRPr="00F567B5">
              <w:rPr>
                <w:i/>
                <w:iCs/>
                <w:noProof/>
                <w:sz w:val="26"/>
                <w:szCs w:val="26"/>
                <w:lang w:val="vi-VN"/>
              </w:rPr>
              <w:t>…… </w:t>
            </w:r>
            <w:r w:rsidR="001D42B7">
              <w:rPr>
                <w:i/>
                <w:iCs/>
                <w:noProof/>
                <w:sz w:val="26"/>
                <w:szCs w:val="26"/>
              </w:rPr>
              <w:t>Year</w:t>
            </w:r>
            <w:r w:rsidRPr="00F567B5">
              <w:rPr>
                <w:i/>
                <w:iCs/>
                <w:noProof/>
                <w:sz w:val="26"/>
                <w:szCs w:val="26"/>
                <w:lang w:val="vi-VN"/>
              </w:rPr>
              <w:t>……</w:t>
            </w:r>
            <w:r w:rsidRPr="00F567B5">
              <w:rPr>
                <w:noProof/>
                <w:sz w:val="26"/>
                <w:szCs w:val="26"/>
                <w:lang w:val="vi-VN"/>
              </w:rPr>
              <w:br/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t>Confirmation of the domain name registrant</w:t>
            </w:r>
            <w:r w:rsidR="001D42B7" w:rsidRPr="001D42B7">
              <w:rPr>
                <w:b/>
                <w:bCs/>
                <w:noProof/>
                <w:sz w:val="26"/>
                <w:szCs w:val="26"/>
              </w:rPr>
              <w:br/>
            </w:r>
            <w:r w:rsidR="001D42B7" w:rsidRPr="001D42B7">
              <w:rPr>
                <w:i/>
                <w:iCs/>
                <w:noProof/>
                <w:sz w:val="26"/>
                <w:szCs w:val="26"/>
              </w:rPr>
              <w:t>(Legal representative signs and stamps/digitally signs/authenticates by technology)</w:t>
            </w:r>
          </w:p>
          <w:p w14:paraId="0F2C7E9D" w14:textId="77777777" w:rsidR="00A275BD" w:rsidRDefault="00A275BD" w:rsidP="007B1239">
            <w:pPr>
              <w:spacing w:line="312" w:lineRule="auto"/>
              <w:jc w:val="center"/>
              <w:rPr>
                <w:i/>
                <w:iCs/>
                <w:noProof/>
              </w:rPr>
            </w:pPr>
          </w:p>
          <w:p w14:paraId="381B9471" w14:textId="77777777" w:rsidR="00A275BD" w:rsidRPr="00A275BD" w:rsidRDefault="00A275BD" w:rsidP="007B1239">
            <w:pPr>
              <w:spacing w:line="312" w:lineRule="auto"/>
              <w:jc w:val="center"/>
              <w:rPr>
                <w:noProof/>
                <w:sz w:val="26"/>
                <w:szCs w:val="26"/>
              </w:rPr>
            </w:pPr>
          </w:p>
        </w:tc>
      </w:tr>
    </w:tbl>
    <w:p w14:paraId="3DEB1DF3" w14:textId="31815A89" w:rsidR="00A275BD" w:rsidRPr="001D42B7" w:rsidRDefault="00A275BD" w:rsidP="001D42B7">
      <w:pPr>
        <w:spacing w:line="312" w:lineRule="auto"/>
        <w:rPr>
          <w:noProof/>
          <w:sz w:val="26"/>
          <w:szCs w:val="26"/>
        </w:rPr>
      </w:pPr>
    </w:p>
    <w:p w14:paraId="24F7ECCF" w14:textId="77777777" w:rsidR="00426884" w:rsidRDefault="00426884"/>
    <w:sectPr w:rsidR="00426884" w:rsidSect="0076779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BD"/>
    <w:rsid w:val="001D42B7"/>
    <w:rsid w:val="00426884"/>
    <w:rsid w:val="00601542"/>
    <w:rsid w:val="006F49F2"/>
    <w:rsid w:val="0076779C"/>
    <w:rsid w:val="00A275BD"/>
    <w:rsid w:val="00D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4D1F"/>
  <w15:chartTrackingRefBased/>
  <w15:docId w15:val="{074F7FEE-6A43-4728-A579-9DF60C59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B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5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5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5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5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5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5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5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5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5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5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5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Duyên</dc:creator>
  <cp:keywords/>
  <dc:description/>
  <cp:lastModifiedBy>Trần Duyên</cp:lastModifiedBy>
  <cp:revision>2</cp:revision>
  <dcterms:created xsi:type="dcterms:W3CDTF">2025-07-28T01:07:00Z</dcterms:created>
  <dcterms:modified xsi:type="dcterms:W3CDTF">2025-08-04T03:43:00Z</dcterms:modified>
</cp:coreProperties>
</file>